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1F2DB" w14:textId="77777777" w:rsidR="00CD6EBF" w:rsidRPr="00F604E7" w:rsidRDefault="00CD6EBF" w:rsidP="00CD6EBF">
      <w:pPr>
        <w:jc w:val="center"/>
        <w:rPr>
          <w:rFonts w:ascii="Source Sans Pro" w:hAnsi="Source Sans Pro"/>
          <w:sz w:val="24"/>
          <w:szCs w:val="24"/>
        </w:rPr>
      </w:pPr>
    </w:p>
    <w:p w14:paraId="404949BD" w14:textId="3E8CA0F0" w:rsidR="00CD6EBF" w:rsidRPr="00A6662C" w:rsidRDefault="00CD6EBF" w:rsidP="00462D2B">
      <w:pPr>
        <w:spacing w:after="0" w:line="276" w:lineRule="auto"/>
        <w:ind w:left="3402"/>
        <w:rPr>
          <w:rFonts w:ascii="Arial" w:hAnsi="Arial" w:cs="Arial"/>
          <w:sz w:val="20"/>
          <w:szCs w:val="20"/>
        </w:rPr>
      </w:pPr>
      <w:r w:rsidRPr="00A6662C">
        <w:rPr>
          <w:rFonts w:ascii="Arial" w:hAnsi="Arial" w:cs="Arial"/>
          <w:sz w:val="20"/>
          <w:szCs w:val="20"/>
        </w:rPr>
        <w:t xml:space="preserve">Załącznik nr </w:t>
      </w:r>
      <w:r w:rsidR="00C626B4" w:rsidRPr="00A6662C">
        <w:rPr>
          <w:rFonts w:ascii="Arial" w:hAnsi="Arial" w:cs="Arial"/>
          <w:sz w:val="20"/>
          <w:szCs w:val="20"/>
        </w:rPr>
        <w:t>3</w:t>
      </w:r>
    </w:p>
    <w:p w14:paraId="003D54E0" w14:textId="0655FABA" w:rsidR="002409C3" w:rsidRPr="00A6662C" w:rsidRDefault="00CD6EBF" w:rsidP="002409C3">
      <w:pPr>
        <w:spacing w:after="0" w:line="276" w:lineRule="auto"/>
        <w:ind w:left="3402"/>
        <w:rPr>
          <w:rFonts w:ascii="Arial" w:hAnsi="Arial" w:cs="Arial"/>
          <w:sz w:val="20"/>
          <w:szCs w:val="20"/>
        </w:rPr>
      </w:pPr>
      <w:r w:rsidRPr="00A6662C">
        <w:rPr>
          <w:rFonts w:ascii="Arial" w:hAnsi="Arial" w:cs="Arial"/>
          <w:sz w:val="20"/>
          <w:szCs w:val="20"/>
        </w:rPr>
        <w:t xml:space="preserve">do </w:t>
      </w:r>
      <w:r w:rsidR="000964D4" w:rsidRPr="00A6662C">
        <w:rPr>
          <w:rFonts w:ascii="Arial" w:hAnsi="Arial" w:cs="Arial"/>
          <w:sz w:val="20"/>
          <w:szCs w:val="20"/>
        </w:rPr>
        <w:t xml:space="preserve"> </w:t>
      </w:r>
      <w:r w:rsidR="002409C3" w:rsidRPr="00A6662C">
        <w:rPr>
          <w:rFonts w:ascii="Arial" w:hAnsi="Arial" w:cs="Arial"/>
          <w:sz w:val="20"/>
          <w:szCs w:val="20"/>
        </w:rPr>
        <w:t>Procedur</w:t>
      </w:r>
      <w:r w:rsidR="00A6662C" w:rsidRPr="00A6662C">
        <w:rPr>
          <w:rFonts w:ascii="Arial" w:hAnsi="Arial" w:cs="Arial"/>
          <w:sz w:val="20"/>
          <w:szCs w:val="20"/>
        </w:rPr>
        <w:t>y</w:t>
      </w:r>
      <w:r w:rsidR="002409C3" w:rsidRPr="00A6662C">
        <w:rPr>
          <w:rFonts w:ascii="Arial" w:hAnsi="Arial" w:cs="Arial"/>
          <w:sz w:val="20"/>
          <w:szCs w:val="20"/>
        </w:rPr>
        <w:t xml:space="preserve"> dopuszczania i realizacji Regionalnego Programu Rozwoju Robotyki Edukacyjnej w ramach projektu pn. „RaP STEAM – robotyka i programowanie w szkołach podstawowych z terenu województwa podkarpackiego”</w:t>
      </w:r>
    </w:p>
    <w:p w14:paraId="63FE2CE6" w14:textId="4BEDD0DE" w:rsidR="00CD6EBF" w:rsidRPr="00A6662C" w:rsidRDefault="00CD6EBF" w:rsidP="00462D2B">
      <w:pPr>
        <w:spacing w:after="0" w:line="276" w:lineRule="auto"/>
        <w:ind w:left="3402"/>
        <w:rPr>
          <w:rFonts w:ascii="Arial" w:hAnsi="Arial" w:cs="Arial"/>
          <w:sz w:val="24"/>
          <w:szCs w:val="24"/>
        </w:rPr>
      </w:pPr>
    </w:p>
    <w:p w14:paraId="385A7FE8" w14:textId="6D0180B0" w:rsidR="00AC41A7" w:rsidRPr="00A6662C" w:rsidRDefault="00A33C58" w:rsidP="00462D2B">
      <w:pPr>
        <w:pStyle w:val="Nagwek1"/>
        <w:spacing w:before="600" w:after="360" w:line="276" w:lineRule="auto"/>
        <w:rPr>
          <w:rFonts w:ascii="Arial" w:hAnsi="Arial" w:cs="Arial"/>
        </w:rPr>
      </w:pPr>
      <w:r w:rsidRPr="00A6662C">
        <w:rPr>
          <w:rFonts w:ascii="Arial" w:hAnsi="Arial" w:cs="Arial"/>
        </w:rPr>
        <w:t>Ramowy wzór o</w:t>
      </w:r>
      <w:r w:rsidR="00920DFA" w:rsidRPr="00A6662C">
        <w:rPr>
          <w:rFonts w:ascii="Arial" w:hAnsi="Arial" w:cs="Arial"/>
        </w:rPr>
        <w:t>świadczeni</w:t>
      </w:r>
      <w:r w:rsidR="00C44AE6" w:rsidRPr="00A6662C">
        <w:rPr>
          <w:rFonts w:ascii="Arial" w:hAnsi="Arial" w:cs="Arial"/>
        </w:rPr>
        <w:t>a</w:t>
      </w:r>
      <w:r w:rsidR="00920DFA" w:rsidRPr="00A6662C">
        <w:rPr>
          <w:rFonts w:ascii="Arial" w:hAnsi="Arial" w:cs="Arial"/>
        </w:rPr>
        <w:t xml:space="preserve"> </w:t>
      </w:r>
      <w:r w:rsidRPr="00A6662C">
        <w:rPr>
          <w:rFonts w:ascii="Arial" w:hAnsi="Arial" w:cs="Arial"/>
        </w:rPr>
        <w:t>s</w:t>
      </w:r>
      <w:r w:rsidR="002076E2" w:rsidRPr="00A6662C">
        <w:rPr>
          <w:rFonts w:ascii="Arial" w:hAnsi="Arial" w:cs="Arial"/>
        </w:rPr>
        <w:t>zkoły</w:t>
      </w:r>
      <w:r w:rsidR="00920DFA" w:rsidRPr="00A6662C">
        <w:rPr>
          <w:rFonts w:ascii="Arial" w:hAnsi="Arial" w:cs="Arial"/>
        </w:rPr>
        <w:t xml:space="preserve"> w ramach</w:t>
      </w:r>
      <w:r w:rsidR="00AA2A58" w:rsidRPr="00A6662C">
        <w:rPr>
          <w:rFonts w:ascii="Arial" w:hAnsi="Arial" w:cs="Arial"/>
        </w:rPr>
        <w:t xml:space="preserve"> projektu</w:t>
      </w:r>
      <w:r w:rsidR="00CD6EBF" w:rsidRPr="00A6662C">
        <w:rPr>
          <w:rFonts w:ascii="Arial" w:hAnsi="Arial" w:cs="Arial"/>
        </w:rPr>
        <w:br/>
      </w:r>
      <w:bookmarkStart w:id="0" w:name="_Hlk155166194"/>
      <w:r w:rsidR="00CD6EBF" w:rsidRPr="00A6662C">
        <w:rPr>
          <w:rFonts w:ascii="Arial" w:hAnsi="Arial" w:cs="Arial"/>
        </w:rPr>
        <w:t>pn. „RaP STEAM – robotyka i programowanie w szkołach podstawowych z</w:t>
      </w:r>
      <w:r w:rsidR="005C31BD">
        <w:rPr>
          <w:rFonts w:ascii="Arial" w:hAnsi="Arial" w:cs="Arial"/>
        </w:rPr>
        <w:t> </w:t>
      </w:r>
      <w:r w:rsidR="00CD6EBF" w:rsidRPr="00A6662C">
        <w:rPr>
          <w:rFonts w:ascii="Arial" w:hAnsi="Arial" w:cs="Arial"/>
        </w:rPr>
        <w:t>terenu województwa podkarpackiego”</w:t>
      </w:r>
      <w:bookmarkEnd w:id="0"/>
    </w:p>
    <w:p w14:paraId="0BA9D2B0" w14:textId="77777777" w:rsidR="00462D2B" w:rsidRPr="00A6662C" w:rsidRDefault="00462D2B" w:rsidP="00462D2B">
      <w:pPr>
        <w:rPr>
          <w:rFonts w:ascii="Arial" w:hAnsi="Arial" w:cs="Arial"/>
        </w:rPr>
      </w:pPr>
    </w:p>
    <w:p w14:paraId="17729166" w14:textId="4B4738AC" w:rsidR="00A6662C" w:rsidRDefault="00A6662C" w:rsidP="00783A21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62C">
        <w:rPr>
          <w:rFonts w:ascii="Arial" w:hAnsi="Arial" w:cs="Arial"/>
          <w:color w:val="000000" w:themeColor="text1"/>
          <w:sz w:val="24"/>
          <w:szCs w:val="24"/>
        </w:rPr>
        <w:t>ID szkoły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……………..……………..</w:t>
      </w:r>
    </w:p>
    <w:p w14:paraId="47C602D0" w14:textId="77777777" w:rsidR="00A6662C" w:rsidRDefault="00A6662C" w:rsidP="00783A21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B493E2A" w14:textId="462515B2" w:rsidR="00783A21" w:rsidRPr="00A6662C" w:rsidRDefault="002076E2" w:rsidP="00783A21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62C">
        <w:rPr>
          <w:rFonts w:ascii="Arial" w:hAnsi="Arial" w:cs="Arial"/>
          <w:color w:val="000000" w:themeColor="text1"/>
          <w:sz w:val="24"/>
          <w:szCs w:val="24"/>
        </w:rPr>
        <w:t>Ja niżej podpisany</w:t>
      </w:r>
      <w:r w:rsidR="00967183" w:rsidRPr="00A6662C">
        <w:rPr>
          <w:rFonts w:ascii="Arial" w:hAnsi="Arial" w:cs="Arial"/>
          <w:color w:val="000000" w:themeColor="text1"/>
          <w:sz w:val="24"/>
          <w:szCs w:val="24"/>
        </w:rPr>
        <w:t>/</w:t>
      </w:r>
      <w:r w:rsidRPr="00A6662C">
        <w:rPr>
          <w:rFonts w:ascii="Arial" w:hAnsi="Arial" w:cs="Arial"/>
          <w:color w:val="000000" w:themeColor="text1"/>
          <w:sz w:val="24"/>
          <w:szCs w:val="24"/>
        </w:rPr>
        <w:t>a ………………………………..</w:t>
      </w:r>
      <w:r w:rsidRPr="00A6662C">
        <w:rPr>
          <w:rFonts w:ascii="Arial" w:hAnsi="Arial" w:cs="Arial"/>
          <w:i/>
          <w:iCs/>
          <w:color w:val="000000" w:themeColor="text1"/>
          <w:sz w:val="24"/>
          <w:szCs w:val="24"/>
        </w:rPr>
        <w:t>(</w:t>
      </w:r>
      <w:r w:rsidR="00596E4D" w:rsidRPr="00A6662C">
        <w:rPr>
          <w:rFonts w:ascii="Arial" w:hAnsi="Arial" w:cs="Arial"/>
          <w:i/>
          <w:iCs/>
          <w:color w:val="000000" w:themeColor="text1"/>
          <w:sz w:val="24"/>
          <w:szCs w:val="24"/>
        </w:rPr>
        <w:t>i</w:t>
      </w:r>
      <w:r w:rsidRPr="00A6662C">
        <w:rPr>
          <w:rFonts w:ascii="Arial" w:hAnsi="Arial" w:cs="Arial"/>
          <w:i/>
          <w:iCs/>
          <w:color w:val="000000" w:themeColor="text1"/>
          <w:sz w:val="24"/>
          <w:szCs w:val="24"/>
        </w:rPr>
        <w:t>mię nazwisko)</w:t>
      </w:r>
      <w:r w:rsidRPr="00A6662C">
        <w:rPr>
          <w:rFonts w:ascii="Arial" w:hAnsi="Arial" w:cs="Arial"/>
          <w:color w:val="000000" w:themeColor="text1"/>
          <w:sz w:val="24"/>
          <w:szCs w:val="24"/>
        </w:rPr>
        <w:t xml:space="preserve"> reprezentujący(a) Szkołę</w:t>
      </w:r>
      <w:r w:rsidR="00967183" w:rsidRPr="00A666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A6662C">
        <w:rPr>
          <w:rFonts w:ascii="Arial" w:hAnsi="Arial" w:cs="Arial"/>
          <w:color w:val="000000" w:themeColor="text1"/>
          <w:sz w:val="24"/>
          <w:szCs w:val="24"/>
        </w:rPr>
        <w:t>/ Zespół Szkół ………………………………</w:t>
      </w:r>
      <w:r w:rsidR="003A54E2" w:rsidRPr="00A6662C">
        <w:rPr>
          <w:rFonts w:ascii="Arial" w:hAnsi="Arial" w:cs="Arial"/>
          <w:color w:val="000000" w:themeColor="text1"/>
          <w:sz w:val="24"/>
          <w:szCs w:val="24"/>
        </w:rPr>
        <w:t>….</w:t>
      </w:r>
      <w:r w:rsidRPr="00A6662C">
        <w:rPr>
          <w:rFonts w:ascii="Arial" w:hAnsi="Arial" w:cs="Arial"/>
          <w:color w:val="000000" w:themeColor="text1"/>
          <w:sz w:val="24"/>
          <w:szCs w:val="24"/>
        </w:rPr>
        <w:t xml:space="preserve">… </w:t>
      </w:r>
      <w:r w:rsidRPr="00A6662C">
        <w:rPr>
          <w:rFonts w:ascii="Arial" w:hAnsi="Arial" w:cs="Arial"/>
          <w:i/>
          <w:iCs/>
          <w:color w:val="000000" w:themeColor="text1"/>
          <w:sz w:val="24"/>
          <w:szCs w:val="24"/>
        </w:rPr>
        <w:t>(nazwa szkoły/zespołu szkół)</w:t>
      </w:r>
      <w:r w:rsidRPr="00A6662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B3914" w:rsidRPr="00A6662C">
        <w:rPr>
          <w:rFonts w:ascii="Arial" w:hAnsi="Arial" w:cs="Arial"/>
          <w:color w:val="000000" w:themeColor="text1"/>
          <w:sz w:val="24"/>
          <w:szCs w:val="24"/>
        </w:rPr>
        <w:t xml:space="preserve">uczestniczącą(y) w projekcie </w:t>
      </w:r>
      <w:r w:rsidR="008B3914" w:rsidRPr="00A6662C">
        <w:rPr>
          <w:rFonts w:ascii="Arial" w:hAnsi="Arial" w:cs="Arial"/>
          <w:bCs/>
          <w:color w:val="000000" w:themeColor="text1"/>
          <w:sz w:val="24"/>
          <w:szCs w:val="24"/>
        </w:rPr>
        <w:t>pn. „RaP STEAM – robotyka i</w:t>
      </w:r>
      <w:r w:rsidR="003A54E2" w:rsidRPr="00A6662C">
        <w:rPr>
          <w:rFonts w:ascii="Arial" w:hAnsi="Arial" w:cs="Arial"/>
          <w:bCs/>
          <w:color w:val="000000" w:themeColor="text1"/>
          <w:sz w:val="24"/>
          <w:szCs w:val="24"/>
        </w:rPr>
        <w:t> </w:t>
      </w:r>
      <w:r w:rsidR="008B3914" w:rsidRPr="00A6662C">
        <w:rPr>
          <w:rFonts w:ascii="Arial" w:hAnsi="Arial" w:cs="Arial"/>
          <w:bCs/>
          <w:color w:val="000000" w:themeColor="text1"/>
          <w:sz w:val="24"/>
          <w:szCs w:val="24"/>
        </w:rPr>
        <w:t xml:space="preserve">programowanie w szkołach podstawowych z terenu województwa podkarpackiego” </w:t>
      </w:r>
      <w:r w:rsidR="008B3914" w:rsidRPr="00A6662C">
        <w:rPr>
          <w:rFonts w:ascii="Arial" w:hAnsi="Arial" w:cs="Arial"/>
          <w:color w:val="000000" w:themeColor="text1"/>
          <w:sz w:val="24"/>
          <w:szCs w:val="24"/>
        </w:rPr>
        <w:t xml:space="preserve">realizowanym w ramach </w:t>
      </w:r>
      <w:r w:rsidR="008B3914" w:rsidRPr="00A6662C">
        <w:rPr>
          <w:rFonts w:ascii="Arial" w:hAnsi="Arial" w:cs="Arial"/>
          <w:bCs/>
          <w:color w:val="000000" w:themeColor="text1"/>
          <w:sz w:val="24"/>
          <w:szCs w:val="24"/>
        </w:rPr>
        <w:t>programu regionalnego Fundusze Europejskie dla Podkarpacia 2021-2027, Priorytet FEPK.07 Kapitał ludzki gotowy do zmian, Działanie FEPK.07.10 Kształtowanie kompetencji w zakresie robotyki i programowania, nr</w:t>
      </w:r>
      <w:r w:rsidR="008B3914" w:rsidRPr="00A6662C">
        <w:rPr>
          <w:rFonts w:ascii="Arial" w:hAnsi="Arial" w:cs="Arial"/>
          <w:b/>
          <w:bCs/>
          <w:color w:val="000000" w:themeColor="text1"/>
          <w:sz w:val="24"/>
          <w:szCs w:val="24"/>
        </w:rPr>
        <w:t> </w:t>
      </w:r>
      <w:r w:rsidR="008B3914" w:rsidRPr="00A6662C">
        <w:rPr>
          <w:rFonts w:ascii="Arial" w:hAnsi="Arial" w:cs="Arial"/>
          <w:bCs/>
          <w:color w:val="000000" w:themeColor="text1"/>
          <w:sz w:val="24"/>
          <w:szCs w:val="24"/>
        </w:rPr>
        <w:t xml:space="preserve">FEPK.07.10-IP.01-0001/23, oświadczam, że </w:t>
      </w:r>
      <w:r w:rsidR="008C1D8B" w:rsidRPr="00A6662C">
        <w:rPr>
          <w:rFonts w:ascii="Arial" w:hAnsi="Arial" w:cs="Arial"/>
          <w:bCs/>
          <w:color w:val="000000" w:themeColor="text1"/>
          <w:sz w:val="24"/>
          <w:szCs w:val="24"/>
        </w:rPr>
        <w:t xml:space="preserve">w klasach 4-8 szkoły podstawowej </w:t>
      </w:r>
      <w:r w:rsidR="00983508" w:rsidRPr="00A6662C">
        <w:rPr>
          <w:rFonts w:ascii="Arial" w:hAnsi="Arial" w:cs="Arial"/>
          <w:color w:val="000000" w:themeColor="text1"/>
          <w:sz w:val="24"/>
          <w:szCs w:val="24"/>
        </w:rPr>
        <w:t>został</w:t>
      </w:r>
      <w:r w:rsidR="00302E16" w:rsidRPr="00A6662C">
        <w:rPr>
          <w:rFonts w:ascii="Arial" w:hAnsi="Arial" w:cs="Arial"/>
          <w:color w:val="000000" w:themeColor="text1"/>
          <w:sz w:val="24"/>
          <w:szCs w:val="24"/>
        </w:rPr>
        <w:t>a</w:t>
      </w:r>
      <w:r w:rsidR="0080316F" w:rsidRPr="00A6662C">
        <w:rPr>
          <w:rFonts w:ascii="Arial" w:hAnsi="Arial" w:cs="Arial"/>
          <w:color w:val="000000" w:themeColor="text1"/>
          <w:sz w:val="24"/>
          <w:szCs w:val="24"/>
        </w:rPr>
        <w:t>:</w:t>
      </w:r>
    </w:p>
    <w:p w14:paraId="3C79B0D8" w14:textId="57BC8F53" w:rsidR="00783A21" w:rsidRPr="00A6662C" w:rsidRDefault="00C8672D" w:rsidP="00783A2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62C">
        <w:rPr>
          <w:rFonts w:ascii="Arial" w:hAnsi="Arial" w:cs="Arial"/>
          <w:color w:val="000000" w:themeColor="text1"/>
          <w:sz w:val="24"/>
          <w:szCs w:val="24"/>
        </w:rPr>
        <w:t>w</w:t>
      </w:r>
      <w:r w:rsidR="008B58A1" w:rsidRPr="00A6662C">
        <w:rPr>
          <w:rFonts w:ascii="Arial" w:hAnsi="Arial" w:cs="Arial"/>
          <w:color w:val="000000" w:themeColor="text1"/>
          <w:sz w:val="24"/>
          <w:szCs w:val="24"/>
        </w:rPr>
        <w:t>prowadz</w:t>
      </w:r>
      <w:r w:rsidR="00983508" w:rsidRPr="00A6662C">
        <w:rPr>
          <w:rFonts w:ascii="Arial" w:hAnsi="Arial" w:cs="Arial"/>
          <w:color w:val="000000" w:themeColor="text1"/>
          <w:sz w:val="24"/>
          <w:szCs w:val="24"/>
        </w:rPr>
        <w:t>on</w:t>
      </w:r>
      <w:r w:rsidRPr="00A6662C">
        <w:rPr>
          <w:rFonts w:ascii="Arial" w:hAnsi="Arial" w:cs="Arial"/>
          <w:color w:val="000000" w:themeColor="text1"/>
          <w:sz w:val="24"/>
          <w:szCs w:val="24"/>
        </w:rPr>
        <w:t>a</w:t>
      </w:r>
    </w:p>
    <w:p w14:paraId="551FFB8C" w14:textId="4F775E14" w:rsidR="00783A21" w:rsidRPr="00A6662C" w:rsidRDefault="00C8672D" w:rsidP="00783A2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62C">
        <w:rPr>
          <w:rFonts w:ascii="Arial" w:hAnsi="Arial" w:cs="Arial"/>
          <w:color w:val="000000" w:themeColor="text1"/>
          <w:sz w:val="24"/>
          <w:szCs w:val="24"/>
        </w:rPr>
        <w:t>w</w:t>
      </w:r>
      <w:r w:rsidR="00462D2B" w:rsidRPr="00A6662C">
        <w:rPr>
          <w:rFonts w:ascii="Arial" w:hAnsi="Arial" w:cs="Arial"/>
          <w:color w:val="000000" w:themeColor="text1"/>
          <w:sz w:val="24"/>
          <w:szCs w:val="24"/>
        </w:rPr>
        <w:t>ykorzystan</w:t>
      </w:r>
      <w:r w:rsidRPr="00A6662C">
        <w:rPr>
          <w:rFonts w:ascii="Arial" w:hAnsi="Arial" w:cs="Arial"/>
          <w:color w:val="000000" w:themeColor="text1"/>
          <w:sz w:val="24"/>
          <w:szCs w:val="24"/>
        </w:rPr>
        <w:t>a</w:t>
      </w:r>
    </w:p>
    <w:p w14:paraId="37512DCA" w14:textId="77777777" w:rsidR="00783A21" w:rsidRPr="00A6662C" w:rsidRDefault="00C8672D" w:rsidP="00783A21">
      <w:pPr>
        <w:pStyle w:val="Akapitzlist"/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62C">
        <w:rPr>
          <w:rFonts w:ascii="Arial" w:hAnsi="Arial" w:cs="Arial"/>
          <w:color w:val="000000" w:themeColor="text1"/>
          <w:sz w:val="24"/>
          <w:szCs w:val="24"/>
        </w:rPr>
        <w:t>u</w:t>
      </w:r>
      <w:r w:rsidR="00CD5663" w:rsidRPr="00A6662C">
        <w:rPr>
          <w:rFonts w:ascii="Arial" w:hAnsi="Arial" w:cs="Arial"/>
          <w:color w:val="000000" w:themeColor="text1"/>
          <w:sz w:val="24"/>
          <w:szCs w:val="24"/>
        </w:rPr>
        <w:t>trzyman</w:t>
      </w:r>
      <w:r w:rsidRPr="00A6662C">
        <w:rPr>
          <w:rFonts w:ascii="Arial" w:hAnsi="Arial" w:cs="Arial"/>
          <w:color w:val="000000" w:themeColor="text1"/>
          <w:sz w:val="24"/>
          <w:szCs w:val="24"/>
        </w:rPr>
        <w:t>a</w:t>
      </w:r>
    </w:p>
    <w:p w14:paraId="225EEC31" w14:textId="4648C958" w:rsidR="005B564C" w:rsidRPr="00A6662C" w:rsidRDefault="00741188" w:rsidP="00783A21">
      <w:pPr>
        <w:spacing w:after="0" w:line="276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6662C">
        <w:rPr>
          <w:rFonts w:ascii="Arial" w:hAnsi="Arial" w:cs="Arial"/>
          <w:color w:val="000000" w:themeColor="text1"/>
          <w:sz w:val="24"/>
          <w:szCs w:val="24"/>
        </w:rPr>
        <w:t xml:space="preserve">„innowacja pedagogiczna” dotycząca nauczania informatyki i realizacji zajęć pozalekcyjnych w klasach 4 – 8 szkoły podstawowej w oparciu o robotykę edukacyjną na podstawie ram (minimum programowego) i innych materiałów dydaktycznych opracowanych w ww. projekcie przy wykorzystaniu platformy edukacyjnej RaP STEAM </w:t>
      </w:r>
      <w:bookmarkStart w:id="1" w:name="_Hlk157414129"/>
      <w:r w:rsidRPr="00A6662C">
        <w:rPr>
          <w:rFonts w:ascii="Arial" w:hAnsi="Arial" w:cs="Arial"/>
          <w:color w:val="000000" w:themeColor="text1"/>
          <w:sz w:val="24"/>
          <w:szCs w:val="24"/>
        </w:rPr>
        <w:t>i przekazanego szkole wyposażenia do pracowni szkolnej</w:t>
      </w:r>
      <w:bookmarkEnd w:id="1"/>
      <w:r w:rsidRPr="00A6662C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39D53BAE" w14:textId="77777777" w:rsidR="008C1D8B" w:rsidRPr="00A6662C" w:rsidRDefault="008C1D8B" w:rsidP="00462D2B">
      <w:pPr>
        <w:tabs>
          <w:tab w:val="left" w:pos="1455"/>
        </w:tabs>
        <w:spacing w:line="276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BBD9B04" w14:textId="0FDD5A13" w:rsidR="00E74A05" w:rsidRPr="00A6662C" w:rsidRDefault="000E0BF5" w:rsidP="00462D2B">
      <w:pPr>
        <w:tabs>
          <w:tab w:val="left" w:pos="1455"/>
        </w:tabs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6662C">
        <w:rPr>
          <w:rFonts w:ascii="Arial" w:hAnsi="Arial" w:cs="Arial"/>
          <w:b/>
          <w:sz w:val="24"/>
          <w:szCs w:val="24"/>
        </w:rPr>
        <w:t>Szkoła</w:t>
      </w:r>
      <w:r w:rsidR="00E74A05" w:rsidRPr="00A6662C">
        <w:rPr>
          <w:rFonts w:ascii="Arial" w:hAnsi="Arial" w:cs="Arial"/>
          <w:b/>
          <w:sz w:val="24"/>
          <w:szCs w:val="24"/>
        </w:rPr>
        <w:t>:</w:t>
      </w:r>
    </w:p>
    <w:p w14:paraId="1C8D30AD" w14:textId="14305EEF" w:rsidR="00E74A05" w:rsidRPr="00A6662C" w:rsidRDefault="00E74A05" w:rsidP="00462D2B">
      <w:pPr>
        <w:tabs>
          <w:tab w:val="left" w:pos="14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6662C">
        <w:rPr>
          <w:rFonts w:ascii="Arial" w:hAnsi="Arial" w:cs="Arial"/>
          <w:bCs/>
          <w:sz w:val="24"/>
          <w:szCs w:val="24"/>
        </w:rPr>
        <w:t>………………………………………..……………………………..……………………..</w:t>
      </w:r>
      <w:r w:rsidRPr="00A6662C">
        <w:rPr>
          <w:rFonts w:ascii="Arial" w:hAnsi="Arial" w:cs="Arial"/>
          <w:bCs/>
          <w:sz w:val="24"/>
          <w:szCs w:val="24"/>
        </w:rPr>
        <w:br/>
        <w:t>(</w:t>
      </w:r>
      <w:r w:rsidR="00174C42" w:rsidRPr="00A6662C">
        <w:rPr>
          <w:rFonts w:ascii="Arial" w:hAnsi="Arial" w:cs="Arial"/>
          <w:bCs/>
          <w:sz w:val="24"/>
          <w:szCs w:val="24"/>
        </w:rPr>
        <w:t xml:space="preserve">data i </w:t>
      </w:r>
      <w:r w:rsidRPr="00A6662C">
        <w:rPr>
          <w:rFonts w:ascii="Arial" w:hAnsi="Arial" w:cs="Arial"/>
          <w:bCs/>
          <w:sz w:val="24"/>
          <w:szCs w:val="24"/>
        </w:rPr>
        <w:t>podpis osoby uprawnionej do reprezentacji Szkoły)</w:t>
      </w:r>
    </w:p>
    <w:p w14:paraId="042E7470" w14:textId="77777777" w:rsidR="00462D2B" w:rsidRPr="00A6662C" w:rsidRDefault="00462D2B">
      <w:pPr>
        <w:tabs>
          <w:tab w:val="left" w:pos="1455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sectPr w:rsidR="00462D2B" w:rsidRPr="00A6662C" w:rsidSect="00816335">
      <w:headerReference w:type="first" r:id="rId7"/>
      <w:footerReference w:type="first" r:id="rId8"/>
      <w:pgSz w:w="11906" w:h="16838"/>
      <w:pgMar w:top="993" w:right="1417" w:bottom="2268" w:left="1417" w:header="426" w:footer="1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9A1A0" w14:textId="77777777" w:rsidR="00363284" w:rsidRDefault="00363284" w:rsidP="00CD6EBF">
      <w:pPr>
        <w:spacing w:after="0" w:line="240" w:lineRule="auto"/>
      </w:pPr>
      <w:r>
        <w:separator/>
      </w:r>
    </w:p>
  </w:endnote>
  <w:endnote w:type="continuationSeparator" w:id="0">
    <w:p w14:paraId="422FA007" w14:textId="77777777" w:rsidR="00363284" w:rsidRDefault="00363284" w:rsidP="00CD6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A771" w14:textId="7C61D3CB" w:rsidR="00CD6EBF" w:rsidRDefault="00172910">
    <w:pPr>
      <w:pStyle w:val="Stopk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A11CBF4" wp14:editId="1B7B3CF0">
          <wp:simplePos x="0" y="0"/>
          <wp:positionH relativeFrom="column">
            <wp:posOffset>-413385</wp:posOffset>
          </wp:positionH>
          <wp:positionV relativeFrom="paragraph">
            <wp:posOffset>-622300</wp:posOffset>
          </wp:positionV>
          <wp:extent cx="6602400" cy="622800"/>
          <wp:effectExtent l="0" t="0" r="0" b="0"/>
          <wp:wrapSquare wrapText="bothSides"/>
          <wp:docPr id="176354956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2400" cy="62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EE88" w14:textId="77777777" w:rsidR="00363284" w:rsidRDefault="00363284" w:rsidP="00CD6EBF">
      <w:pPr>
        <w:spacing w:after="0" w:line="240" w:lineRule="auto"/>
      </w:pPr>
      <w:r>
        <w:separator/>
      </w:r>
    </w:p>
  </w:footnote>
  <w:footnote w:type="continuationSeparator" w:id="0">
    <w:p w14:paraId="460127D1" w14:textId="77777777" w:rsidR="00363284" w:rsidRDefault="00363284" w:rsidP="00CD6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AC779" w14:textId="6D270572" w:rsidR="00CD6EBF" w:rsidRDefault="00816335">
    <w:pPr>
      <w:pStyle w:val="Nagwek"/>
    </w:pPr>
    <w:r>
      <w:rPr>
        <w:noProof/>
      </w:rPr>
      <w:drawing>
        <wp:inline distT="0" distB="0" distL="0" distR="0" wp14:anchorId="05EB388D" wp14:editId="6A4ED3FA">
          <wp:extent cx="5761355" cy="572770"/>
          <wp:effectExtent l="0" t="0" r="0" b="0"/>
          <wp:docPr id="688332637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72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0034"/>
    <w:multiLevelType w:val="hybridMultilevel"/>
    <w:tmpl w:val="FF18CDB6"/>
    <w:lvl w:ilvl="0" w:tplc="61E618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616D"/>
    <w:multiLevelType w:val="hybridMultilevel"/>
    <w:tmpl w:val="5246D9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D26F03"/>
    <w:multiLevelType w:val="hybridMultilevel"/>
    <w:tmpl w:val="04F0C4B4"/>
    <w:lvl w:ilvl="0" w:tplc="61E6188C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896F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86443BA"/>
    <w:multiLevelType w:val="hybridMultilevel"/>
    <w:tmpl w:val="FB628CE6"/>
    <w:lvl w:ilvl="0" w:tplc="8E7C9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B677A"/>
    <w:multiLevelType w:val="hybridMultilevel"/>
    <w:tmpl w:val="10F62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7E3960"/>
    <w:multiLevelType w:val="hybridMultilevel"/>
    <w:tmpl w:val="D22C8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8622965">
    <w:abstractNumId w:val="1"/>
  </w:num>
  <w:num w:numId="2" w16cid:durableId="20487664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02107957">
    <w:abstractNumId w:val="2"/>
  </w:num>
  <w:num w:numId="4" w16cid:durableId="274750786">
    <w:abstractNumId w:val="6"/>
  </w:num>
  <w:num w:numId="5" w16cid:durableId="149056869">
    <w:abstractNumId w:val="0"/>
  </w:num>
  <w:num w:numId="6" w16cid:durableId="127362878">
    <w:abstractNumId w:val="5"/>
  </w:num>
  <w:num w:numId="7" w16cid:durableId="6262761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B39"/>
    <w:rsid w:val="00005E5A"/>
    <w:rsid w:val="00045C5C"/>
    <w:rsid w:val="00070965"/>
    <w:rsid w:val="000964D4"/>
    <w:rsid w:val="000E03DF"/>
    <w:rsid w:val="000E0BF5"/>
    <w:rsid w:val="00172910"/>
    <w:rsid w:val="00174C42"/>
    <w:rsid w:val="001A1F09"/>
    <w:rsid w:val="001C453D"/>
    <w:rsid w:val="001C5AB4"/>
    <w:rsid w:val="002076E2"/>
    <w:rsid w:val="002179CD"/>
    <w:rsid w:val="00237EB2"/>
    <w:rsid w:val="002409C3"/>
    <w:rsid w:val="002412AF"/>
    <w:rsid w:val="00243EBE"/>
    <w:rsid w:val="0025594F"/>
    <w:rsid w:val="00285CD0"/>
    <w:rsid w:val="00291703"/>
    <w:rsid w:val="003001B8"/>
    <w:rsid w:val="00302DBF"/>
    <w:rsid w:val="00302E16"/>
    <w:rsid w:val="00306435"/>
    <w:rsid w:val="00325E45"/>
    <w:rsid w:val="003409AC"/>
    <w:rsid w:val="00363284"/>
    <w:rsid w:val="00382D2F"/>
    <w:rsid w:val="003A54E2"/>
    <w:rsid w:val="003A78DD"/>
    <w:rsid w:val="003B2059"/>
    <w:rsid w:val="003B321C"/>
    <w:rsid w:val="003E179C"/>
    <w:rsid w:val="0044563E"/>
    <w:rsid w:val="00457056"/>
    <w:rsid w:val="00457BC7"/>
    <w:rsid w:val="004605C8"/>
    <w:rsid w:val="00462D2B"/>
    <w:rsid w:val="00467B32"/>
    <w:rsid w:val="004A3B39"/>
    <w:rsid w:val="004D4E1B"/>
    <w:rsid w:val="005141F0"/>
    <w:rsid w:val="0052472D"/>
    <w:rsid w:val="00530B74"/>
    <w:rsid w:val="005463BE"/>
    <w:rsid w:val="005622EA"/>
    <w:rsid w:val="00596E4D"/>
    <w:rsid w:val="005B564C"/>
    <w:rsid w:val="005C31BD"/>
    <w:rsid w:val="005E0534"/>
    <w:rsid w:val="00610A07"/>
    <w:rsid w:val="006352FD"/>
    <w:rsid w:val="00652DC8"/>
    <w:rsid w:val="006760C8"/>
    <w:rsid w:val="00684438"/>
    <w:rsid w:val="00687BD5"/>
    <w:rsid w:val="006F5F3F"/>
    <w:rsid w:val="00741188"/>
    <w:rsid w:val="0074597B"/>
    <w:rsid w:val="007755D0"/>
    <w:rsid w:val="00783A21"/>
    <w:rsid w:val="007A785D"/>
    <w:rsid w:val="0080316F"/>
    <w:rsid w:val="00816335"/>
    <w:rsid w:val="00841151"/>
    <w:rsid w:val="008B3914"/>
    <w:rsid w:val="008B58A1"/>
    <w:rsid w:val="008C1D8B"/>
    <w:rsid w:val="008C63BB"/>
    <w:rsid w:val="009178A1"/>
    <w:rsid w:val="00920DFA"/>
    <w:rsid w:val="009434ED"/>
    <w:rsid w:val="00950AF6"/>
    <w:rsid w:val="00956FC1"/>
    <w:rsid w:val="00967183"/>
    <w:rsid w:val="00983508"/>
    <w:rsid w:val="00992CA3"/>
    <w:rsid w:val="009A5FC3"/>
    <w:rsid w:val="009B0CF3"/>
    <w:rsid w:val="009F2B77"/>
    <w:rsid w:val="009F3C41"/>
    <w:rsid w:val="009F6014"/>
    <w:rsid w:val="00A025B2"/>
    <w:rsid w:val="00A0340F"/>
    <w:rsid w:val="00A10304"/>
    <w:rsid w:val="00A2364A"/>
    <w:rsid w:val="00A33C58"/>
    <w:rsid w:val="00A6662C"/>
    <w:rsid w:val="00AA2A58"/>
    <w:rsid w:val="00AC2417"/>
    <w:rsid w:val="00AC41A7"/>
    <w:rsid w:val="00AD46FA"/>
    <w:rsid w:val="00AD4E79"/>
    <w:rsid w:val="00B273F5"/>
    <w:rsid w:val="00B35089"/>
    <w:rsid w:val="00BC42C3"/>
    <w:rsid w:val="00BF3B0A"/>
    <w:rsid w:val="00C1391A"/>
    <w:rsid w:val="00C14115"/>
    <w:rsid w:val="00C33D86"/>
    <w:rsid w:val="00C44AE6"/>
    <w:rsid w:val="00C626B4"/>
    <w:rsid w:val="00C74BF7"/>
    <w:rsid w:val="00C8672D"/>
    <w:rsid w:val="00CD5663"/>
    <w:rsid w:val="00CD6EBF"/>
    <w:rsid w:val="00CE5AEA"/>
    <w:rsid w:val="00D212E4"/>
    <w:rsid w:val="00D36F7C"/>
    <w:rsid w:val="00DA3268"/>
    <w:rsid w:val="00DA595F"/>
    <w:rsid w:val="00E25BCB"/>
    <w:rsid w:val="00E329E8"/>
    <w:rsid w:val="00E47448"/>
    <w:rsid w:val="00E50EEA"/>
    <w:rsid w:val="00E65589"/>
    <w:rsid w:val="00E74A05"/>
    <w:rsid w:val="00E82DA9"/>
    <w:rsid w:val="00EC1FF7"/>
    <w:rsid w:val="00EC4C1E"/>
    <w:rsid w:val="00F50D30"/>
    <w:rsid w:val="00F604E7"/>
    <w:rsid w:val="00F634EE"/>
    <w:rsid w:val="00FA554E"/>
    <w:rsid w:val="00FD1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8608B"/>
  <w15:chartTrackingRefBased/>
  <w15:docId w15:val="{62321BAE-16A7-455C-8BAE-EBDD6A8C8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57BC7"/>
    <w:pPr>
      <w:keepNext/>
      <w:keepLines/>
      <w:spacing w:before="240" w:after="240"/>
      <w:jc w:val="center"/>
      <w:outlineLvl w:val="0"/>
    </w:pPr>
    <w:rPr>
      <w:rFonts w:ascii="Source Sans Pro" w:eastAsiaTheme="majorEastAsia" w:hAnsi="Source Sans Pro" w:cstheme="majorBidi"/>
      <w:b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57BC7"/>
    <w:pPr>
      <w:keepNext/>
      <w:keepLines/>
      <w:spacing w:before="240" w:after="120"/>
      <w:jc w:val="center"/>
      <w:outlineLvl w:val="1"/>
    </w:pPr>
    <w:rPr>
      <w:rFonts w:ascii="Source Sans Pro" w:eastAsiaTheme="majorEastAsia" w:hAnsi="Source Sans Pro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57BC7"/>
    <w:rPr>
      <w:rFonts w:ascii="Source Sans Pro" w:eastAsiaTheme="majorEastAsia" w:hAnsi="Source Sans Pro" w:cstheme="majorBidi"/>
      <w:b/>
      <w:sz w:val="24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457BC7"/>
    <w:rPr>
      <w:rFonts w:ascii="Source Sans Pro" w:eastAsiaTheme="majorEastAsia" w:hAnsi="Source Sans Pro" w:cstheme="majorBidi"/>
      <w:b/>
      <w:color w:val="000000" w:themeColor="text1"/>
      <w:sz w:val="24"/>
      <w:szCs w:val="32"/>
    </w:rPr>
  </w:style>
  <w:style w:type="paragraph" w:styleId="Nagwek">
    <w:name w:val="header"/>
    <w:basedOn w:val="Normalny"/>
    <w:link w:val="NagwekZnak"/>
    <w:uiPriority w:val="99"/>
    <w:unhideWhenUsed/>
    <w:rsid w:val="00CD6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EBF"/>
  </w:style>
  <w:style w:type="paragraph" w:styleId="Stopka">
    <w:name w:val="footer"/>
    <w:basedOn w:val="Normalny"/>
    <w:link w:val="StopkaZnak"/>
    <w:uiPriority w:val="99"/>
    <w:unhideWhenUsed/>
    <w:rsid w:val="00CD6E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EBF"/>
  </w:style>
  <w:style w:type="paragraph" w:styleId="Akapitzlist">
    <w:name w:val="List Paragraph"/>
    <w:basedOn w:val="Normalny"/>
    <w:uiPriority w:val="34"/>
    <w:qFormat/>
    <w:rsid w:val="00CD6EB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D6EB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6EBF"/>
    <w:pPr>
      <w:spacing w:after="200" w:line="240" w:lineRule="auto"/>
    </w:pPr>
    <w:rPr>
      <w:rFonts w:eastAsiaTheme="minorEastAsia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D6EBF"/>
    <w:rPr>
      <w:rFonts w:eastAsiaTheme="minorEastAsia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462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59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1287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PZPW w Rzeszowie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w ramach projektu RaP STEAM _ IB</dc:title>
  <dc:subject/>
  <dc:creator>Izabela Baran</dc:creator>
  <cp:keywords/>
  <dc:description/>
  <cp:lastModifiedBy>Ewa Faszczewska-Rak</cp:lastModifiedBy>
  <cp:revision>2</cp:revision>
  <dcterms:created xsi:type="dcterms:W3CDTF">2026-06-02T11:34:00Z</dcterms:created>
  <dcterms:modified xsi:type="dcterms:W3CDTF">2026-06-02T11:34:00Z</dcterms:modified>
</cp:coreProperties>
</file>